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97993" w14:textId="77777777" w:rsidR="00014986" w:rsidRDefault="00014986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Katsoulidis" w:eastAsia="Katsoulidis" w:hAnsi="Katsoulidis" w:cs="Katsoulidis"/>
          <w:b/>
          <w:bCs/>
          <w:sz w:val="32"/>
          <w:szCs w:val="32"/>
        </w:rPr>
      </w:pPr>
    </w:p>
    <w:p w14:paraId="2039B4E7" w14:textId="77777777" w:rsidR="00014986" w:rsidRDefault="00014986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Katsoulidis" w:eastAsia="Katsoulidis" w:hAnsi="Katsoulidis" w:cs="Katsoulidis"/>
          <w:b/>
          <w:bCs/>
          <w:sz w:val="32"/>
          <w:szCs w:val="32"/>
        </w:rPr>
      </w:pPr>
    </w:p>
    <w:p w14:paraId="60DDB3BE" w14:textId="77777777" w:rsidR="00014986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Katsoulidis" w:eastAsia="Katsoulidis" w:hAnsi="Katsoulidis" w:cs="Katsoulidis"/>
          <w:b/>
          <w:bCs/>
          <w:sz w:val="32"/>
          <w:szCs w:val="32"/>
        </w:rPr>
      </w:pPr>
      <w:r>
        <w:rPr>
          <w:rFonts w:ascii="Katsoulidis" w:eastAsia="Katsoulidis" w:hAnsi="Katsoulidis" w:cs="Katsoulidis"/>
          <w:b/>
          <w:bCs/>
          <w:noProof/>
          <w:sz w:val="32"/>
          <w:szCs w:val="32"/>
        </w:rPr>
        <w:drawing>
          <wp:inline distT="114300" distB="114300" distL="114300" distR="114300" wp14:anchorId="67221A25" wp14:editId="2251F6FA">
            <wp:extent cx="5050500" cy="6660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t="414" b="414"/>
                    <a:stretch>
                      <a:fillRect/>
                    </a:stretch>
                  </pic:blipFill>
                  <pic:spPr>
                    <a:xfrm>
                      <a:off x="0" y="0"/>
                      <a:ext cx="5050500" cy="666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4457836" w14:textId="77777777" w:rsidR="00014986" w:rsidRDefault="00014986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Katsoulidis" w:eastAsia="Katsoulidis" w:hAnsi="Katsoulidis" w:cs="Katsoulidis"/>
          <w:b/>
          <w:bCs/>
          <w:sz w:val="32"/>
          <w:szCs w:val="32"/>
        </w:rPr>
      </w:pPr>
    </w:p>
    <w:p w14:paraId="68217094" w14:textId="77777777" w:rsidR="00014986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Katsoulidis" w:eastAsia="Katsoulidis" w:hAnsi="Katsoulidis" w:cs="Katsoulidis"/>
          <w:b/>
          <w:bCs/>
          <w:color w:val="000000"/>
          <w:sz w:val="32"/>
          <w:szCs w:val="32"/>
        </w:rPr>
      </w:pPr>
      <w:r>
        <w:rPr>
          <w:rFonts w:ascii="Katsoulidis" w:eastAsia="Katsoulidis" w:hAnsi="Katsoulidis" w:cs="Katsoulidis"/>
          <w:b/>
          <w:bCs/>
          <w:sz w:val="32"/>
          <w:szCs w:val="32"/>
        </w:rPr>
        <w:t xml:space="preserve"> </w:t>
      </w:r>
    </w:p>
    <w:p w14:paraId="65E8CA1C" w14:textId="77777777" w:rsidR="00014986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ΠΤΥΧΙΑΚΗ ΕΡΓΑΣΙΑ</w:t>
      </w:r>
    </w:p>
    <w:p w14:paraId="2E9E870A" w14:textId="77777777" w:rsidR="00014986" w:rsidRDefault="00014986"/>
    <w:p w14:paraId="12AF4F92" w14:textId="77777777" w:rsidR="00014986" w:rsidRDefault="00014986"/>
    <w:p w14:paraId="6A8C4BB5" w14:textId="77777777" w:rsidR="00014986" w:rsidRDefault="00014986">
      <w:pPr>
        <w:pBdr>
          <w:top w:val="single" w:sz="4" w:space="1" w:color="000000"/>
        </w:pBdr>
        <w:jc w:val="center"/>
      </w:pPr>
    </w:p>
    <w:p w14:paraId="23415D63" w14:textId="77777777" w:rsidR="00014986" w:rsidRDefault="00014986">
      <w:pPr>
        <w:pBdr>
          <w:top w:val="single" w:sz="4" w:space="1" w:color="000000"/>
        </w:pBdr>
        <w:jc w:val="center"/>
      </w:pPr>
    </w:p>
    <w:p w14:paraId="1DA85165" w14:textId="77777777" w:rsidR="00014986" w:rsidRDefault="00000000">
      <w:pPr>
        <w:pBdr>
          <w:top w:val="single" w:sz="4" w:space="1" w:color="000000"/>
        </w:pBd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(τίτλος  πτυχιακής)</w:t>
      </w:r>
    </w:p>
    <w:p w14:paraId="5D474C88" w14:textId="77777777" w:rsidR="00014986" w:rsidRDefault="00014986">
      <w:pPr>
        <w:pBdr>
          <w:bottom w:val="single" w:sz="4" w:space="1" w:color="000000"/>
        </w:pBdr>
        <w:rPr>
          <w:b/>
          <w:bCs/>
          <w:sz w:val="28"/>
          <w:szCs w:val="28"/>
          <w:lang w:val="el-GR"/>
        </w:rPr>
      </w:pPr>
    </w:p>
    <w:p w14:paraId="62CD1826" w14:textId="77777777" w:rsidR="001178DD" w:rsidRPr="001178DD" w:rsidRDefault="001178DD" w:rsidP="001178DD">
      <w:pPr>
        <w:pBdr>
          <w:bottom w:val="single" w:sz="4" w:space="1" w:color="000000"/>
        </w:pBdr>
        <w:jc w:val="center"/>
        <w:rPr>
          <w:lang w:val="el-GR"/>
        </w:rPr>
      </w:pPr>
      <w:r>
        <w:rPr>
          <w:lang w:val="en-US"/>
        </w:rPr>
        <w:t xml:space="preserve">[link </w:t>
      </w:r>
      <w:r>
        <w:rPr>
          <w:lang w:val="el-GR"/>
        </w:rPr>
        <w:t>ταινίας, αν η πτυχιακή εργασία περιλαμβάνει ταινία]</w:t>
      </w:r>
    </w:p>
    <w:p w14:paraId="00C00D5B" w14:textId="77777777" w:rsidR="001178DD" w:rsidRPr="001178DD" w:rsidRDefault="001178DD">
      <w:pPr>
        <w:pBdr>
          <w:bottom w:val="single" w:sz="4" w:space="1" w:color="000000"/>
        </w:pBdr>
        <w:rPr>
          <w:b/>
          <w:bCs/>
          <w:sz w:val="28"/>
          <w:szCs w:val="28"/>
          <w:lang w:val="el-GR"/>
        </w:rPr>
      </w:pPr>
    </w:p>
    <w:p w14:paraId="134FEA21" w14:textId="77777777" w:rsidR="00014986" w:rsidRDefault="00000000">
      <w:pPr>
        <w:pBdr>
          <w:bottom w:val="single" w:sz="4" w:space="1" w:color="000000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Ονοματεπώνυμο φοιτητή/ριας + αριθμός μητρώου</w:t>
      </w:r>
    </w:p>
    <w:p w14:paraId="7BD5BCF7" w14:textId="77777777" w:rsidR="00014986" w:rsidRDefault="00014986">
      <w:pPr>
        <w:pBdr>
          <w:bottom w:val="single" w:sz="4" w:space="1" w:color="000000"/>
        </w:pBdr>
        <w:jc w:val="center"/>
        <w:rPr>
          <w:b/>
          <w:bCs/>
        </w:rPr>
      </w:pPr>
    </w:p>
    <w:p w14:paraId="32F19B01" w14:textId="77777777" w:rsidR="00014986" w:rsidRDefault="00014986">
      <w:pPr>
        <w:pBdr>
          <w:bottom w:val="single" w:sz="4" w:space="1" w:color="000000"/>
        </w:pBdr>
        <w:jc w:val="center"/>
      </w:pPr>
    </w:p>
    <w:p w14:paraId="5F1AC4A4" w14:textId="77777777" w:rsidR="00014986" w:rsidRPr="001178DD" w:rsidRDefault="00014986" w:rsidP="001178DD">
      <w:pPr>
        <w:pBdr>
          <w:bottom w:val="single" w:sz="4" w:space="1" w:color="000000"/>
        </w:pBdr>
        <w:rPr>
          <w:lang w:val="el-GR"/>
        </w:rPr>
      </w:pPr>
    </w:p>
    <w:p w14:paraId="20F6B49A" w14:textId="77777777" w:rsidR="00014986" w:rsidRDefault="00014986">
      <w:pPr>
        <w:jc w:val="center"/>
      </w:pPr>
    </w:p>
    <w:p w14:paraId="337B3670" w14:textId="77777777" w:rsidR="00014986" w:rsidRDefault="00014986"/>
    <w:p w14:paraId="18E42CE6" w14:textId="77777777" w:rsidR="00014986" w:rsidRDefault="00014986"/>
    <w:p w14:paraId="049B2E9A" w14:textId="77777777" w:rsidR="00014986" w:rsidRDefault="00014986"/>
    <w:p w14:paraId="50578284" w14:textId="77777777" w:rsidR="00014986" w:rsidRDefault="0000000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Ονοματεπώνυμο επιβλέποντα/ουσας καθηγητή/ριας </w:t>
      </w:r>
    </w:p>
    <w:p w14:paraId="4836E11D" w14:textId="77777777" w:rsidR="00014986" w:rsidRDefault="00014986"/>
    <w:p w14:paraId="7C66E33C" w14:textId="77777777" w:rsidR="00014986" w:rsidRDefault="00014986"/>
    <w:p w14:paraId="12285C80" w14:textId="77777777" w:rsidR="00014986" w:rsidRDefault="00014986"/>
    <w:p w14:paraId="31715CF6" w14:textId="77777777" w:rsidR="00014986" w:rsidRDefault="00014986"/>
    <w:p w14:paraId="650827A0" w14:textId="77777777" w:rsidR="00014986" w:rsidRDefault="00014986"/>
    <w:p w14:paraId="04E5124D" w14:textId="34360BE8" w:rsidR="00014986" w:rsidRDefault="00000000">
      <w:pPr>
        <w:spacing w:line="360" w:lineRule="auto"/>
        <w:jc w:val="center"/>
      </w:pPr>
      <w:r>
        <w:t xml:space="preserve">Πτυχιακή εργασία που κατατίθεται ως μέρος των απαιτήσεων του Προγράμματος Προπτυχιακών Σπουδών στις Ψηφιακές Τέχνες και </w:t>
      </w:r>
      <w:r w:rsidR="009D797A">
        <w:rPr>
          <w:lang w:val="el-GR"/>
        </w:rPr>
        <w:t>σ</w:t>
      </w:r>
      <w:r>
        <w:t>τον Κινηματογράφο</w:t>
      </w:r>
    </w:p>
    <w:p w14:paraId="62FBBA09" w14:textId="77777777" w:rsidR="00014986" w:rsidRDefault="00014986">
      <w:pPr>
        <w:spacing w:line="360" w:lineRule="auto"/>
        <w:jc w:val="center"/>
      </w:pPr>
    </w:p>
    <w:p w14:paraId="6E1CCF99" w14:textId="77777777" w:rsidR="00014986" w:rsidRDefault="00014986">
      <w:pPr>
        <w:spacing w:line="360" w:lineRule="auto"/>
        <w:jc w:val="center"/>
      </w:pPr>
    </w:p>
    <w:p w14:paraId="625502BD" w14:textId="77777777" w:rsidR="00014986" w:rsidRDefault="00000000">
      <w:pPr>
        <w:spacing w:line="360" w:lineRule="auto"/>
        <w:jc w:val="center"/>
      </w:pPr>
      <w:r>
        <w:t>Μήνας, έτος εξέτασης</w:t>
      </w:r>
    </w:p>
    <w:p w14:paraId="7256E4B3" w14:textId="77777777" w:rsidR="00014986" w:rsidRDefault="00014986">
      <w:pPr>
        <w:spacing w:line="360" w:lineRule="auto"/>
        <w:jc w:val="center"/>
        <w:rPr>
          <w:i/>
          <w:iCs/>
        </w:rPr>
      </w:pPr>
    </w:p>
    <w:p w14:paraId="0A909147" w14:textId="77777777" w:rsidR="00014986" w:rsidRDefault="00014986"/>
    <w:sectPr w:rsidR="00014986">
      <w:headerReference w:type="default" r:id="rId8"/>
      <w:footerReference w:type="default" r:id="rId9"/>
      <w:pgSz w:w="11906" w:h="16838"/>
      <w:pgMar w:top="568" w:right="1440" w:bottom="1440" w:left="1440" w:header="57" w:footer="5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8447A" w14:textId="77777777" w:rsidR="00463B65" w:rsidRDefault="00463B65">
      <w:r>
        <w:separator/>
      </w:r>
    </w:p>
  </w:endnote>
  <w:endnote w:type="continuationSeparator" w:id="0">
    <w:p w14:paraId="35C681DF" w14:textId="77777777" w:rsidR="00463B65" w:rsidRDefault="00463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  <w:embedRegular r:id="rId1" w:fontKey="{BCA52DCC-5574-4DE8-A136-41D59E9F1E58}"/>
    <w:embedBold r:id="rId2" w:fontKey="{D178B191-F8E9-42DC-A769-D0F0E5D593FD}"/>
    <w:embedItalic r:id="rId3" w:fontKey="{CCBDD7A2-9000-44E2-B2E0-C374DEF68492}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  <w:embedItalic r:id="rId4" w:fontKey="{C8A6E4C5-89ED-4E6D-94F4-B130941FFCE8}"/>
  </w:font>
  <w:font w:name="Katsoulidis">
    <w:altName w:val="Calibri"/>
    <w:charset w:val="00"/>
    <w:family w:val="auto"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  <w:embedRegular r:id="rId5" w:fontKey="{294791EF-BBA6-4D43-95A2-9CE1BD83440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6A155" w14:textId="77777777" w:rsidR="00014986" w:rsidRDefault="0001498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5"/>
      <w:tblW w:w="10941" w:type="dxa"/>
      <w:tblInd w:w="-467" w:type="dxa"/>
      <w:tblLayout w:type="fixed"/>
      <w:tblLook w:val="0400" w:firstRow="0" w:lastRow="0" w:firstColumn="0" w:lastColumn="0" w:noHBand="0" w:noVBand="1"/>
    </w:tblPr>
    <w:tblGrid>
      <w:gridCol w:w="5389"/>
      <w:gridCol w:w="20"/>
      <w:gridCol w:w="5532"/>
    </w:tblGrid>
    <w:tr w:rsidR="00014986" w14:paraId="020950B1" w14:textId="77777777">
      <w:trPr>
        <w:trHeight w:val="459"/>
      </w:trPr>
      <w:tc>
        <w:tcPr>
          <w:tcW w:w="5389" w:type="dxa"/>
        </w:tcPr>
        <w:p w14:paraId="58D8380F" w14:textId="77777777" w:rsidR="00014986" w:rsidRDefault="0001498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rPr>
              <w:smallCaps/>
              <w:color w:val="000000"/>
              <w:sz w:val="20"/>
              <w:szCs w:val="20"/>
            </w:rPr>
          </w:pPr>
        </w:p>
      </w:tc>
      <w:tc>
        <w:tcPr>
          <w:tcW w:w="20" w:type="dxa"/>
        </w:tcPr>
        <w:p w14:paraId="79EB6CCA" w14:textId="77777777" w:rsidR="00014986" w:rsidRDefault="0001498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rPr>
              <w:smallCaps/>
              <w:color w:val="000000"/>
              <w:sz w:val="20"/>
              <w:szCs w:val="20"/>
            </w:rPr>
          </w:pPr>
        </w:p>
      </w:tc>
      <w:tc>
        <w:tcPr>
          <w:tcW w:w="5532" w:type="dxa"/>
        </w:tcPr>
        <w:p w14:paraId="57B97D50" w14:textId="77777777" w:rsidR="0001498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rPr>
              <w:smallCaps/>
              <w:color w:val="000000"/>
              <w:sz w:val="16"/>
              <w:szCs w:val="16"/>
            </w:rPr>
          </w:pPr>
          <w:r>
            <w:rPr>
              <w:smallCaps/>
              <w:color w:val="000000"/>
              <w:sz w:val="16"/>
              <w:szCs w:val="16"/>
            </w:rPr>
            <w:t>ΤΜΗΜΑ ΨΗΦΙΑΚΩΝ ΤΕΧΝΩΝ ΚΑΙ ΚΙΝΗΜΑΤΟΓΡΑΦΟΥ, ΕΚΠΑ</w:t>
          </w:r>
        </w:p>
      </w:tc>
    </w:tr>
  </w:tbl>
  <w:p w14:paraId="3A69359F" w14:textId="77777777" w:rsidR="00014986" w:rsidRDefault="0001498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  <w:p w14:paraId="713AEBC1" w14:textId="77777777" w:rsidR="00014986" w:rsidRDefault="0001498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F3F17" w14:textId="77777777" w:rsidR="00463B65" w:rsidRDefault="00463B65">
      <w:r>
        <w:separator/>
      </w:r>
    </w:p>
  </w:footnote>
  <w:footnote w:type="continuationSeparator" w:id="0">
    <w:p w14:paraId="244F036E" w14:textId="77777777" w:rsidR="00463B65" w:rsidRDefault="00463B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71153" w14:textId="77777777" w:rsidR="00014986" w:rsidRDefault="0001498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16"/>
        <w:szCs w:val="16"/>
      </w:rPr>
    </w:pPr>
  </w:p>
  <w:p w14:paraId="0EB06A42" w14:textId="77777777" w:rsidR="00014986" w:rsidRDefault="0001498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16"/>
        <w:szCs w:val="16"/>
      </w:rPr>
    </w:pPr>
  </w:p>
  <w:p w14:paraId="20E915EF" w14:textId="77777777" w:rsidR="0001498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>ΤΙΤΛΟΣ ΠΤΥΧΙΑΚΗΣ ΕΡΓΑΣΙΑΣ:                       ΟΝΟΜΑΤΕΠΩΝΥΜΟ:</w:t>
    </w:r>
  </w:p>
  <w:p w14:paraId="28FB2EE4" w14:textId="77777777" w:rsidR="00014986" w:rsidRDefault="0001498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986"/>
    <w:rsid w:val="00014986"/>
    <w:rsid w:val="000609BE"/>
    <w:rsid w:val="001178DD"/>
    <w:rsid w:val="00463B65"/>
    <w:rsid w:val="009D797A"/>
    <w:rsid w:val="00B639ED"/>
    <w:rsid w:val="00D6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E907D"/>
  <w15:docId w15:val="{56D93E26-29EA-47AE-9F47-F9AC4A462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l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p5+j96ZWI0w0J9Z54CSk2TuGOQ==">CgMxLjA4AHIhMTBtLWI5ZU91LWI5OEwyNGhfWFpQQllIR0FkejVXd1VY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318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Rea Wallden</cp:lastModifiedBy>
  <cp:revision>3</cp:revision>
  <dcterms:created xsi:type="dcterms:W3CDTF">2026-06-23T15:27:00Z</dcterms:created>
  <dcterms:modified xsi:type="dcterms:W3CDTF">2026-06-23T15:32:00Z</dcterms:modified>
</cp:coreProperties>
</file>